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E5" w:rsidRPr="00343B90" w:rsidRDefault="00A53F29">
      <w:pPr>
        <w:rPr>
          <w:b/>
        </w:rPr>
      </w:pPr>
      <w:r w:rsidRPr="00343B90">
        <w:rPr>
          <w:b/>
        </w:rPr>
        <w:t>Příprava na biřmování 2021/22</w:t>
      </w:r>
      <w:bookmarkStart w:id="0" w:name="_GoBack"/>
      <w:bookmarkEnd w:id="0"/>
    </w:p>
    <w:p w:rsidR="00A53F29" w:rsidRDefault="00A53F29"/>
    <w:p w:rsidR="00CB1BC9" w:rsidRDefault="00CB1BC9">
      <w:r>
        <w:t>Čas a místo konání                                   Katecheta          Téma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3680"/>
      </w:tblGrid>
      <w:tr w:rsidR="00A53F29" w:rsidRPr="00CB1BC9" w:rsidTr="00CE3027">
        <w:tc>
          <w:tcPr>
            <w:tcW w:w="3823" w:type="dxa"/>
          </w:tcPr>
          <w:p w:rsidR="00A53F29" w:rsidRPr="00CB1BC9" w:rsidRDefault="00A53F29" w:rsidP="00CE3027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17.9.21</w:t>
            </w:r>
            <w:r w:rsidR="00CE3027" w:rsidRPr="00CB1BC9">
              <w:rPr>
                <w:rFonts w:cs="Times New Roman"/>
              </w:rPr>
              <w:t xml:space="preserve">, </w:t>
            </w:r>
            <w:r w:rsidR="00DF0AFE" w:rsidRPr="00CB1BC9">
              <w:rPr>
                <w:rFonts w:cs="Times New Roman"/>
              </w:rPr>
              <w:t>19.00</w:t>
            </w:r>
            <w:r w:rsidR="00CE3027" w:rsidRPr="00CB1BC9">
              <w:rPr>
                <w:rFonts w:cs="Times New Roman"/>
              </w:rPr>
              <w:t xml:space="preserve"> - fara u sv. Matěje</w:t>
            </w:r>
          </w:p>
        </w:tc>
        <w:tc>
          <w:tcPr>
            <w:tcW w:w="1559" w:type="dxa"/>
          </w:tcPr>
          <w:p w:rsidR="00A53F29" w:rsidRPr="00CB1BC9" w:rsidRDefault="00A53F29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P. Kocian</w:t>
            </w:r>
          </w:p>
        </w:tc>
        <w:tc>
          <w:tcPr>
            <w:tcW w:w="3680" w:type="dxa"/>
          </w:tcPr>
          <w:p w:rsidR="00A53F29" w:rsidRPr="00CB1BC9" w:rsidRDefault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M</w:t>
            </w:r>
            <w:r w:rsidR="00CE3027" w:rsidRPr="00CB1BC9">
              <w:rPr>
                <w:rFonts w:cs="Times New Roman"/>
              </w:rPr>
              <w:t>odlitba breviáře, úvod do přípravy na bi</w:t>
            </w:r>
            <w:r w:rsidRPr="00CB1BC9">
              <w:rPr>
                <w:rFonts w:cs="Times New Roman"/>
              </w:rPr>
              <w:t>řmování</w:t>
            </w:r>
          </w:p>
        </w:tc>
      </w:tr>
      <w:tr w:rsidR="00A53F29" w:rsidRPr="00CB1BC9" w:rsidTr="00CE3027">
        <w:tc>
          <w:tcPr>
            <w:tcW w:w="3823" w:type="dxa"/>
          </w:tcPr>
          <w:p w:rsidR="00A53F29" w:rsidRPr="00CB1BC9" w:rsidRDefault="00A53F29" w:rsidP="00CE3027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24.9.</w:t>
            </w:r>
            <w:r w:rsidR="00CE3027" w:rsidRPr="00CB1BC9">
              <w:rPr>
                <w:rFonts w:cs="Times New Roman"/>
              </w:rPr>
              <w:t>, 19.00</w:t>
            </w:r>
            <w:r w:rsidR="00CE3027" w:rsidRPr="00CB1BC9">
              <w:rPr>
                <w:rFonts w:cs="Times New Roman"/>
              </w:rPr>
              <w:t xml:space="preserve"> - fara u sv. Matěje</w:t>
            </w:r>
          </w:p>
        </w:tc>
        <w:tc>
          <w:tcPr>
            <w:tcW w:w="1559" w:type="dxa"/>
          </w:tcPr>
          <w:p w:rsidR="00A53F29" w:rsidRPr="00CB1BC9" w:rsidRDefault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J.</w:t>
            </w:r>
            <w:r w:rsidR="00A53F29" w:rsidRPr="00CB1BC9">
              <w:rPr>
                <w:rFonts w:cs="Times New Roman"/>
              </w:rPr>
              <w:t xml:space="preserve"> Pečený</w:t>
            </w:r>
          </w:p>
        </w:tc>
        <w:tc>
          <w:tcPr>
            <w:tcW w:w="3680" w:type="dxa"/>
          </w:tcPr>
          <w:p w:rsidR="00A53F29" w:rsidRPr="00CB1BC9" w:rsidRDefault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O modlitbě</w:t>
            </w:r>
          </w:p>
        </w:tc>
      </w:tr>
      <w:tr w:rsidR="00CE3027" w:rsidRPr="00CB1BC9" w:rsidTr="00CE3027">
        <w:tc>
          <w:tcPr>
            <w:tcW w:w="3823" w:type="dxa"/>
          </w:tcPr>
          <w:p w:rsidR="00CE3027" w:rsidRPr="00CB1BC9" w:rsidRDefault="00CE3027" w:rsidP="00CE3027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30.9, 18.00</w:t>
            </w:r>
            <w:r w:rsidRPr="00CB1BC9">
              <w:rPr>
                <w:rFonts w:cs="Times New Roman"/>
              </w:rPr>
              <w:t xml:space="preserve"> - klášter u sv. Václava</w:t>
            </w:r>
          </w:p>
        </w:tc>
        <w:tc>
          <w:tcPr>
            <w:tcW w:w="1559" w:type="dxa"/>
          </w:tcPr>
          <w:p w:rsidR="00CE3027" w:rsidRPr="00CB1BC9" w:rsidRDefault="00CE3027" w:rsidP="00CE3027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CE3027" w:rsidRPr="00CB1BC9" w:rsidRDefault="00CE3027" w:rsidP="00CE3027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Jak lze poznat Boha a ja</w:t>
            </w:r>
            <w:r w:rsidRPr="00CB1BC9">
              <w:rPr>
                <w:rFonts w:cs="Times New Roman"/>
                <w:color w:val="000000"/>
                <w:shd w:val="clear" w:color="auto" w:fill="FFFFFF"/>
              </w:rPr>
              <w:t>ké jsou prameny naší víry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8.10., </w:t>
            </w:r>
            <w:r w:rsidRPr="00CB1BC9">
              <w:rPr>
                <w:rFonts w:cs="Times New Roman"/>
              </w:rPr>
              <w:t>19.00 - fara u sv. Matěje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P. Kocian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M</w:t>
            </w:r>
            <w:r w:rsidRPr="00CB1BC9">
              <w:rPr>
                <w:rFonts w:cs="Times New Roman"/>
              </w:rPr>
              <w:t>odlitba breviáře, křesťanská spiritualita</w:t>
            </w:r>
            <w:r w:rsidRPr="00CB1BC9">
              <w:rPr>
                <w:rFonts w:cs="Times New Roman"/>
              </w:rPr>
              <w:t xml:space="preserve"> I.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14.10.</w:t>
            </w:r>
            <w:r w:rsidRPr="00CB1BC9">
              <w:rPr>
                <w:rFonts w:cs="Times New Roman"/>
              </w:rPr>
              <w:t xml:space="preserve">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jednoho Boha, který je ve třech osobách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22.10., </w:t>
            </w:r>
            <w:r w:rsidRPr="00CB1BC9">
              <w:rPr>
                <w:rFonts w:cs="Times New Roman"/>
              </w:rPr>
              <w:t>19.00 - fara u sv. Matěje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J. Pečený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Svátosti I.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26.10.,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Boha  Otce, který vše stvořil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4.11.,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Božího Syna, který se pro nás stal člověkem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12.11., </w:t>
            </w:r>
            <w:r w:rsidRPr="00CB1BC9">
              <w:rPr>
                <w:rFonts w:cs="Times New Roman"/>
              </w:rPr>
              <w:t>19.00 - fara u sv. Matěje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P. Kocian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M</w:t>
            </w:r>
            <w:r w:rsidRPr="00CB1BC9">
              <w:rPr>
                <w:rFonts w:cs="Times New Roman"/>
              </w:rPr>
              <w:t>odlitba breviáře, křesťanská spiritualita</w:t>
            </w:r>
            <w:r w:rsidRPr="00CB1BC9">
              <w:rPr>
                <w:rFonts w:cs="Times New Roman"/>
              </w:rPr>
              <w:t xml:space="preserve"> II.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18.11.,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Ježíše Krista, který nás vykoupil a chce nás spasit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26.11., </w:t>
            </w:r>
            <w:r w:rsidRPr="00CB1BC9">
              <w:rPr>
                <w:rFonts w:cs="Times New Roman"/>
              </w:rPr>
              <w:t>19.00 - fara u sv. Matěje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J. Pečený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Svátosti II.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2.12.,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Ducha svatého, který nás proměňuje a vede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10.12., </w:t>
            </w:r>
            <w:r w:rsidRPr="00CB1BC9">
              <w:rPr>
                <w:rFonts w:cs="Times New Roman"/>
              </w:rPr>
              <w:t>19.00 - fara u sv. Matěje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P. Kocian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M</w:t>
            </w:r>
            <w:r w:rsidRPr="00CB1BC9">
              <w:rPr>
                <w:rFonts w:cs="Times New Roman"/>
              </w:rPr>
              <w:t>odlitba breviáře, křesťanská spiritualita</w:t>
            </w:r>
            <w:r w:rsidRPr="00CB1BC9">
              <w:rPr>
                <w:rFonts w:cs="Times New Roman"/>
              </w:rPr>
              <w:t xml:space="preserve"> III.</w:t>
            </w:r>
          </w:p>
        </w:tc>
      </w:tr>
      <w:tr w:rsidR="00491CD0" w:rsidRPr="00CB1BC9" w:rsidTr="00CE3027">
        <w:tc>
          <w:tcPr>
            <w:tcW w:w="3823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 xml:space="preserve">16.12., </w:t>
            </w:r>
            <w:r w:rsidRPr="00CB1BC9">
              <w:rPr>
                <w:rFonts w:cs="Times New Roman"/>
              </w:rPr>
              <w:t>18.00 - klášter u sv. Václava</w:t>
            </w:r>
          </w:p>
        </w:tc>
        <w:tc>
          <w:tcPr>
            <w:tcW w:w="1559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</w:rPr>
              <w:t>S. Ludmila</w:t>
            </w:r>
          </w:p>
        </w:tc>
        <w:tc>
          <w:tcPr>
            <w:tcW w:w="3680" w:type="dxa"/>
          </w:tcPr>
          <w:p w:rsidR="00491CD0" w:rsidRPr="00CB1BC9" w:rsidRDefault="00491CD0" w:rsidP="00491CD0">
            <w:pPr>
              <w:rPr>
                <w:rFonts w:cs="Times New Roman"/>
              </w:rPr>
            </w:pPr>
            <w:r w:rsidRPr="00CB1BC9">
              <w:rPr>
                <w:rFonts w:cs="Times New Roman"/>
                <w:color w:val="000000"/>
                <w:shd w:val="clear" w:color="auto" w:fill="FFFFFF"/>
              </w:rPr>
              <w:t>Věřím v církev - jednu, svatou, katolickou, apoštolskou</w:t>
            </w:r>
          </w:p>
        </w:tc>
      </w:tr>
    </w:tbl>
    <w:p w:rsidR="00A53F29" w:rsidRDefault="00A53F29"/>
    <w:p w:rsidR="00CB1BC9" w:rsidRDefault="00CB1BC9">
      <w:r>
        <w:t>Páteční setkání na faře se konají v rámci společenství dospívající mládeže.</w:t>
      </w:r>
    </w:p>
    <w:sectPr w:rsidR="00CB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9"/>
    <w:rsid w:val="000366B4"/>
    <w:rsid w:val="00343B90"/>
    <w:rsid w:val="00491CD0"/>
    <w:rsid w:val="00817D9F"/>
    <w:rsid w:val="009E78F6"/>
    <w:rsid w:val="00A53F29"/>
    <w:rsid w:val="00CB1BC9"/>
    <w:rsid w:val="00CE3027"/>
    <w:rsid w:val="00D11E64"/>
    <w:rsid w:val="00D52B7D"/>
    <w:rsid w:val="00DF0AFE"/>
    <w:rsid w:val="00F63D7D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DC9B"/>
  <w15:chartTrackingRefBased/>
  <w15:docId w15:val="{D1F1B892-3A76-4D10-A378-5A5BD60F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63D7D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  <w:style w:type="table" w:styleId="Mkatabulky">
    <w:name w:val="Table Grid"/>
    <w:basedOn w:val="Normlntabulka"/>
    <w:uiPriority w:val="39"/>
    <w:rsid w:val="00A53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3F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5</cp:revision>
  <cp:lastPrinted>2021-08-29T13:54:00Z</cp:lastPrinted>
  <dcterms:created xsi:type="dcterms:W3CDTF">2021-08-29T13:46:00Z</dcterms:created>
  <dcterms:modified xsi:type="dcterms:W3CDTF">2021-09-04T11:45:00Z</dcterms:modified>
</cp:coreProperties>
</file>